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94" w:rsidRPr="00B8112A" w:rsidRDefault="0081345E" w:rsidP="002B7210">
      <w:pPr>
        <w:ind w:left="142" w:right="-740"/>
        <w:jc w:val="center"/>
        <w:rPr>
          <w:rFonts w:ascii="Times New Roman" w:hAnsi="Times New Roman" w:cs="Times New Roman"/>
          <w:b/>
        </w:rPr>
      </w:pPr>
      <w:r w:rsidRPr="00B8112A">
        <w:rPr>
          <w:rFonts w:ascii="Times New Roman" w:hAnsi="Times New Roman" w:cs="Times New Roman"/>
          <w:b/>
        </w:rPr>
        <w:t>Раздел 2</w:t>
      </w:r>
    </w:p>
    <w:p w:rsidR="002172AC" w:rsidRPr="00B8112A" w:rsidRDefault="0081345E" w:rsidP="002172AC">
      <w:pPr>
        <w:ind w:right="-740"/>
        <w:jc w:val="center"/>
        <w:rPr>
          <w:rFonts w:ascii="Times New Roman" w:hAnsi="Times New Roman" w:cs="Times New Roman"/>
          <w:b/>
        </w:rPr>
      </w:pPr>
      <w:r w:rsidRPr="00B8112A">
        <w:rPr>
          <w:rFonts w:ascii="Times New Roman" w:hAnsi="Times New Roman" w:cs="Times New Roman"/>
          <w:b/>
        </w:rPr>
        <w:t>ДВИЖИМОЕ ИМУЩЕСТВО</w:t>
      </w:r>
      <w:r w:rsidR="002172AC" w:rsidRPr="00B8112A">
        <w:rPr>
          <w:rFonts w:ascii="Times New Roman" w:hAnsi="Times New Roman" w:cs="Times New Roman"/>
          <w:b/>
        </w:rPr>
        <w:t xml:space="preserve"> МУНИЦИПАЛЬ</w:t>
      </w:r>
      <w:r w:rsidR="00BC1666" w:rsidRPr="00B8112A">
        <w:rPr>
          <w:rFonts w:ascii="Times New Roman" w:hAnsi="Times New Roman" w:cs="Times New Roman"/>
          <w:b/>
        </w:rPr>
        <w:t>НОГО ОБРАЗОВАНИЯ НЕДОКУРСКИЙ СЕЛЬСОВЕТ</w:t>
      </w:r>
    </w:p>
    <w:p w:rsidR="005D7314" w:rsidRPr="00B8112A" w:rsidRDefault="005D7314" w:rsidP="002172AC">
      <w:pPr>
        <w:ind w:right="-740"/>
        <w:jc w:val="center"/>
        <w:rPr>
          <w:rFonts w:ascii="Times New Roman" w:hAnsi="Times New Roman" w:cs="Times New Roman"/>
          <w:b/>
        </w:rPr>
      </w:pPr>
      <w:r w:rsidRPr="00B8112A">
        <w:rPr>
          <w:rFonts w:ascii="Times New Roman" w:hAnsi="Times New Roman" w:cs="Times New Roman"/>
          <w:b/>
        </w:rPr>
        <w:t>На 01 января 201</w:t>
      </w:r>
      <w:r w:rsidR="008A18C3" w:rsidRPr="00B8112A">
        <w:rPr>
          <w:rFonts w:ascii="Times New Roman" w:hAnsi="Times New Roman" w:cs="Times New Roman"/>
          <w:b/>
        </w:rPr>
        <w:t>9</w:t>
      </w:r>
      <w:r w:rsidRPr="00B8112A">
        <w:rPr>
          <w:rFonts w:ascii="Times New Roman" w:hAnsi="Times New Roman" w:cs="Times New Roman"/>
          <w:b/>
        </w:rPr>
        <w:t xml:space="preserve"> года</w:t>
      </w:r>
    </w:p>
    <w:p w:rsidR="00A46631" w:rsidRPr="00A46631" w:rsidRDefault="00A46631" w:rsidP="002172AC">
      <w:pPr>
        <w:ind w:right="-7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9" w:type="dxa"/>
        <w:tblInd w:w="-176" w:type="dxa"/>
        <w:tblLook w:val="04A0"/>
      </w:tblPr>
      <w:tblGrid>
        <w:gridCol w:w="812"/>
        <w:gridCol w:w="1882"/>
        <w:gridCol w:w="1134"/>
        <w:gridCol w:w="142"/>
        <w:gridCol w:w="1134"/>
        <w:gridCol w:w="1417"/>
        <w:gridCol w:w="1560"/>
        <w:gridCol w:w="1417"/>
        <w:gridCol w:w="1276"/>
        <w:gridCol w:w="1276"/>
        <w:gridCol w:w="708"/>
        <w:gridCol w:w="142"/>
        <w:gridCol w:w="1418"/>
        <w:gridCol w:w="1701"/>
      </w:tblGrid>
      <w:tr w:rsidR="0081345E" w:rsidTr="00B8112A">
        <w:trPr>
          <w:trHeight w:val="3239"/>
        </w:trPr>
        <w:tc>
          <w:tcPr>
            <w:tcW w:w="812" w:type="dxa"/>
            <w:vAlign w:val="center"/>
          </w:tcPr>
          <w:p w:rsidR="00A63DC1" w:rsidRPr="00B8112A" w:rsidRDefault="00A63DC1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Поряд</w:t>
            </w:r>
            <w:proofErr w:type="spellEnd"/>
          </w:p>
          <w:p w:rsidR="0081345E" w:rsidRPr="00B8112A" w:rsidRDefault="00A63DC1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ковый</w:t>
            </w:r>
            <w:proofErr w:type="spellEnd"/>
          </w:p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882" w:type="dxa"/>
            <w:vAlign w:val="center"/>
          </w:tcPr>
          <w:p w:rsidR="00C37DCB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 движимого</w:t>
            </w:r>
          </w:p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134" w:type="dxa"/>
            <w:vAlign w:val="center"/>
          </w:tcPr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Сведения о</w:t>
            </w:r>
          </w:p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балансовой</w:t>
            </w:r>
          </w:p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стоимости</w:t>
            </w:r>
          </w:p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движимого</w:t>
            </w:r>
          </w:p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и начислен</w:t>
            </w:r>
          </w:p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ной </w:t>
            </w: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аморти</w:t>
            </w:r>
            <w:proofErr w:type="spellEnd"/>
          </w:p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  <w:proofErr w:type="spellEnd"/>
          </w:p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Даты</w:t>
            </w:r>
            <w:r w:rsidR="008D10D6"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 возник-</w:t>
            </w:r>
          </w:p>
          <w:p w:rsidR="008D10D6" w:rsidRPr="00B8112A" w:rsidRDefault="008D10D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новения</w:t>
            </w:r>
            <w:proofErr w:type="spellEnd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</w:p>
          <w:p w:rsidR="0081345E" w:rsidRPr="00B8112A" w:rsidRDefault="008D10D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прекращения </w:t>
            </w:r>
          </w:p>
          <w:p w:rsidR="0081345E" w:rsidRPr="00B8112A" w:rsidRDefault="008D10D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 w:rsidR="0081345E" w:rsidRPr="00B811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1345E" w:rsidRPr="00B8112A" w:rsidRDefault="008D10D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паль</w:t>
            </w:r>
            <w:r w:rsidR="0081345E" w:rsidRPr="00B8112A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proofErr w:type="spellEnd"/>
            <w:r w:rsidR="0081345E"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1345E" w:rsidRPr="00B8112A">
              <w:rPr>
                <w:rFonts w:ascii="Times New Roman" w:hAnsi="Times New Roman" w:cs="Times New Roman"/>
                <w:sz w:val="16"/>
                <w:szCs w:val="16"/>
              </w:rPr>
              <w:t>соб</w:t>
            </w: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</w:p>
          <w:p w:rsidR="008D10D6" w:rsidRPr="00B8112A" w:rsidRDefault="008D10D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аенности</w:t>
            </w:r>
            <w:proofErr w:type="spellEnd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 на</w:t>
            </w:r>
          </w:p>
          <w:p w:rsidR="008D10D6" w:rsidRPr="00B8112A" w:rsidRDefault="008D10D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движимое</w:t>
            </w:r>
          </w:p>
          <w:p w:rsidR="008D10D6" w:rsidRPr="00B8112A" w:rsidRDefault="008D10D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имущество</w:t>
            </w:r>
          </w:p>
        </w:tc>
        <w:tc>
          <w:tcPr>
            <w:tcW w:w="1417" w:type="dxa"/>
            <w:vAlign w:val="center"/>
          </w:tcPr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Реквизиты</w:t>
            </w:r>
          </w:p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документов-</w:t>
            </w:r>
          </w:p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оснований</w:t>
            </w:r>
          </w:p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возникнове</w:t>
            </w:r>
            <w:proofErr w:type="spellEnd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прекра</w:t>
            </w:r>
            <w:proofErr w:type="spellEnd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щения</w:t>
            </w:r>
            <w:proofErr w:type="spellEnd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) права</w:t>
            </w:r>
          </w:p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ной </w:t>
            </w: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стоимос</w:t>
            </w:r>
            <w:proofErr w:type="spellEnd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движи</w:t>
            </w:r>
            <w:proofErr w:type="spellEnd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мое </w:t>
            </w: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имущест</w:t>
            </w:r>
            <w:proofErr w:type="spellEnd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</w:p>
        </w:tc>
        <w:tc>
          <w:tcPr>
            <w:tcW w:w="1560" w:type="dxa"/>
            <w:vAlign w:val="center"/>
          </w:tcPr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Сведения о</w:t>
            </w:r>
          </w:p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правооблада</w:t>
            </w:r>
            <w:proofErr w:type="spellEnd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D10D6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теле</w:t>
            </w:r>
            <w:r w:rsidR="008D10D6"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D10D6" w:rsidRPr="00B8112A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 w:rsidR="008D10D6" w:rsidRPr="00B811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D10D6" w:rsidRPr="00B8112A" w:rsidRDefault="008D10D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  <w:proofErr w:type="spellEnd"/>
          </w:p>
          <w:p w:rsidR="008D10D6" w:rsidRPr="00B8112A" w:rsidRDefault="008D10D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движимого</w:t>
            </w:r>
          </w:p>
          <w:p w:rsidR="0081345E" w:rsidRPr="00B8112A" w:rsidRDefault="008D10D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r w:rsidR="0081345E"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1345E" w:rsidRPr="00B8112A" w:rsidRDefault="008D10D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Сведения об</w:t>
            </w:r>
          </w:p>
          <w:p w:rsidR="008D10D6" w:rsidRPr="00B8112A" w:rsidRDefault="008D10D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установленных</w:t>
            </w:r>
          </w:p>
          <w:p w:rsidR="008D10D6" w:rsidRPr="00B8112A" w:rsidRDefault="008D10D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в отношении</w:t>
            </w:r>
          </w:p>
          <w:p w:rsidR="008D10D6" w:rsidRPr="00B8112A" w:rsidRDefault="008D10D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D10D6" w:rsidRPr="00B8112A" w:rsidRDefault="008D10D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 движимо-</w:t>
            </w:r>
          </w:p>
          <w:p w:rsidR="008D10D6" w:rsidRPr="00B8112A" w:rsidRDefault="008D10D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го имущества</w:t>
            </w:r>
          </w:p>
          <w:p w:rsidR="008D10D6" w:rsidRPr="00B8112A" w:rsidRDefault="008D10D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ограничениях</w:t>
            </w:r>
          </w:p>
          <w:p w:rsidR="008D10D6" w:rsidRPr="00B8112A" w:rsidRDefault="008D10D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(обременениях)</w:t>
            </w:r>
          </w:p>
          <w:p w:rsidR="008D10D6" w:rsidRPr="00B8112A" w:rsidRDefault="008D10D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с указанием</w:t>
            </w:r>
          </w:p>
          <w:p w:rsidR="008D10D6" w:rsidRPr="00B8112A" w:rsidRDefault="008D10D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и </w:t>
            </w:r>
          </w:p>
          <w:p w:rsidR="008D10D6" w:rsidRPr="00B8112A" w:rsidRDefault="008D10D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даты их возник</w:t>
            </w:r>
          </w:p>
          <w:p w:rsidR="008D10D6" w:rsidRPr="00B8112A" w:rsidRDefault="008D10D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новения</w:t>
            </w:r>
            <w:proofErr w:type="spellEnd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</w:p>
          <w:p w:rsidR="008D10D6" w:rsidRPr="00B8112A" w:rsidRDefault="008D10D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1345E" w:rsidRPr="00B8112A" w:rsidRDefault="00DE1CC4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proofErr w:type="spellEnd"/>
          </w:p>
          <w:p w:rsidR="00DE1CC4" w:rsidRPr="00B8112A" w:rsidRDefault="00DE1CC4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акцио</w:t>
            </w:r>
            <w:proofErr w:type="spellEnd"/>
          </w:p>
          <w:p w:rsidR="00DE1CC4" w:rsidRPr="00B8112A" w:rsidRDefault="00DE1CC4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нерного</w:t>
            </w:r>
            <w:proofErr w:type="spellEnd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E1CC4" w:rsidRPr="00B8112A" w:rsidRDefault="00DE1CC4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общества-</w:t>
            </w:r>
          </w:p>
          <w:p w:rsidR="00DE1CC4" w:rsidRPr="00B8112A" w:rsidRDefault="00DE1CC4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эмитента,</w:t>
            </w:r>
          </w:p>
          <w:p w:rsidR="00DE1CC4" w:rsidRPr="00B8112A" w:rsidRDefault="00DE1CC4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его основной</w:t>
            </w:r>
          </w:p>
          <w:p w:rsidR="00DE1CC4" w:rsidRPr="00B8112A" w:rsidRDefault="00DE1CC4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государст</w:t>
            </w:r>
            <w:proofErr w:type="spellEnd"/>
          </w:p>
          <w:p w:rsidR="00DE1CC4" w:rsidRPr="00B8112A" w:rsidRDefault="00DE1CC4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венный ре</w:t>
            </w:r>
          </w:p>
          <w:p w:rsidR="00DE1CC4" w:rsidRPr="00B8112A" w:rsidRDefault="00DE1CC4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гистрацион</w:t>
            </w:r>
            <w:proofErr w:type="spellEnd"/>
          </w:p>
          <w:p w:rsidR="00DE1CC4" w:rsidRPr="00B8112A" w:rsidRDefault="00DE1CC4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 номер</w:t>
            </w:r>
          </w:p>
          <w:p w:rsidR="00DE1CC4" w:rsidRPr="00B8112A" w:rsidRDefault="00DE1CC4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1345E" w:rsidRPr="00B8112A" w:rsidRDefault="00DE1CC4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DE1CC4" w:rsidRPr="00B8112A" w:rsidRDefault="00DE1CC4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акций, </w:t>
            </w: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выпу</w:t>
            </w:r>
            <w:proofErr w:type="spellEnd"/>
          </w:p>
          <w:p w:rsidR="00DE1CC4" w:rsidRPr="00B8112A" w:rsidRDefault="00DE1CC4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щенных</w:t>
            </w:r>
          </w:p>
          <w:p w:rsidR="00DE1CC4" w:rsidRPr="00B8112A" w:rsidRDefault="00DE1CC4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акционерным</w:t>
            </w:r>
          </w:p>
          <w:p w:rsidR="00DE1CC4" w:rsidRPr="00B8112A" w:rsidRDefault="00DE1CC4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обществом</w:t>
            </w:r>
          </w:p>
          <w:p w:rsidR="00DE1CC4" w:rsidRPr="00B8112A" w:rsidRDefault="00DE1CC4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(с указанием</w:t>
            </w:r>
          </w:p>
          <w:p w:rsidR="00DE1CC4" w:rsidRPr="00B8112A" w:rsidRDefault="00DE1CC4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количества</w:t>
            </w:r>
          </w:p>
          <w:p w:rsidR="00DE1CC4" w:rsidRPr="00B8112A" w:rsidRDefault="00DE1CC4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привилегии</w:t>
            </w:r>
          </w:p>
          <w:p w:rsidR="00DE1CC4" w:rsidRPr="00B8112A" w:rsidRDefault="00DE1CC4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рованных</w:t>
            </w:r>
            <w:proofErr w:type="spellEnd"/>
          </w:p>
          <w:p w:rsidR="00DE1CC4" w:rsidRPr="00B8112A" w:rsidRDefault="00DE1CC4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акций), и раз</w:t>
            </w:r>
          </w:p>
          <w:p w:rsidR="00DE1CC4" w:rsidRPr="00B8112A" w:rsidRDefault="00DE1CC4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мер доли в </w:t>
            </w:r>
          </w:p>
          <w:p w:rsidR="00DE1CC4" w:rsidRPr="00B8112A" w:rsidRDefault="00DE1CC4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установном</w:t>
            </w:r>
            <w:proofErr w:type="spellEnd"/>
          </w:p>
          <w:p w:rsidR="00DE1CC4" w:rsidRPr="00B8112A" w:rsidRDefault="00DE1CC4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капитале </w:t>
            </w:r>
          </w:p>
          <w:p w:rsidR="00DE1CC4" w:rsidRPr="00B8112A" w:rsidRDefault="00DE1CC4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образованию,</w:t>
            </w:r>
          </w:p>
          <w:p w:rsidR="0081345E" w:rsidRPr="00B8112A" w:rsidRDefault="00DE1CC4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в %</w:t>
            </w:r>
          </w:p>
        </w:tc>
        <w:tc>
          <w:tcPr>
            <w:tcW w:w="850" w:type="dxa"/>
            <w:gridSpan w:val="2"/>
            <w:vAlign w:val="center"/>
          </w:tcPr>
          <w:p w:rsidR="00803E20" w:rsidRPr="00B8112A" w:rsidRDefault="00DE1CC4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Номина</w:t>
            </w:r>
            <w:proofErr w:type="spellEnd"/>
          </w:p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</w:p>
          <w:p w:rsidR="009F53DD" w:rsidRPr="00B8112A" w:rsidRDefault="00803E20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r w:rsidR="009F53DD" w:rsidRPr="00B8112A">
              <w:rPr>
                <w:rFonts w:ascii="Times New Roman" w:hAnsi="Times New Roman" w:cs="Times New Roman"/>
                <w:sz w:val="16"/>
                <w:szCs w:val="16"/>
              </w:rPr>
              <w:t>оимо</w:t>
            </w:r>
            <w:proofErr w:type="spellEnd"/>
          </w:p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сть</w:t>
            </w:r>
            <w:proofErr w:type="spellEnd"/>
          </w:p>
          <w:p w:rsidR="00803E20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акций</w:t>
            </w:r>
            <w:r w:rsidR="00803E20"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1345E" w:rsidRPr="00B8112A" w:rsidRDefault="00803E20" w:rsidP="00B8112A">
            <w:pPr>
              <w:ind w:left="71" w:right="-740" w:hanging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03E20" w:rsidRPr="00B8112A" w:rsidRDefault="00803E20" w:rsidP="00B8112A">
            <w:pPr>
              <w:ind w:left="71" w:right="-740" w:hanging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хозяйствен-</w:t>
            </w:r>
          </w:p>
          <w:p w:rsidR="00803E20" w:rsidRPr="00B8112A" w:rsidRDefault="00803E20" w:rsidP="00B8112A">
            <w:pPr>
              <w:ind w:left="71" w:right="-740" w:hanging="7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 общества,</w:t>
            </w:r>
          </w:p>
          <w:p w:rsidR="00803E20" w:rsidRPr="00B8112A" w:rsidRDefault="00803E20" w:rsidP="00B8112A">
            <w:pPr>
              <w:ind w:left="71" w:right="-740" w:hanging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его основной</w:t>
            </w:r>
          </w:p>
          <w:p w:rsidR="00803E20" w:rsidRPr="00B8112A" w:rsidRDefault="00803E20" w:rsidP="00B8112A">
            <w:pPr>
              <w:ind w:left="71" w:right="-740" w:hanging="7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государствен</w:t>
            </w:r>
            <w:proofErr w:type="spellEnd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03E20" w:rsidRPr="00B8112A" w:rsidRDefault="00803E20" w:rsidP="00B8112A">
            <w:pPr>
              <w:ind w:left="71" w:right="-740" w:hanging="7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 регистра-</w:t>
            </w:r>
          </w:p>
          <w:p w:rsidR="00803E20" w:rsidRPr="00B8112A" w:rsidRDefault="00803E20" w:rsidP="00B8112A">
            <w:pPr>
              <w:ind w:left="71" w:right="-740" w:hanging="7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ционный</w:t>
            </w:r>
            <w:proofErr w:type="spellEnd"/>
          </w:p>
          <w:p w:rsidR="00803E20" w:rsidRPr="00B8112A" w:rsidRDefault="00803E20" w:rsidP="00B8112A">
            <w:pPr>
              <w:ind w:left="71" w:right="-740" w:hanging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803E20" w:rsidRPr="00B8112A" w:rsidRDefault="00803E20" w:rsidP="00B8112A">
            <w:pPr>
              <w:ind w:left="71" w:right="-740" w:hanging="7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1345E" w:rsidRPr="00B8112A" w:rsidRDefault="00803E20" w:rsidP="004E6DB3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Размер уставно-</w:t>
            </w:r>
          </w:p>
          <w:p w:rsidR="00803E20" w:rsidRPr="00B8112A" w:rsidRDefault="00803E20" w:rsidP="004E6DB3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го (складочного)</w:t>
            </w:r>
          </w:p>
          <w:p w:rsidR="00803E20" w:rsidRPr="00B8112A" w:rsidRDefault="00803E20" w:rsidP="004E6DB3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капитала </w:t>
            </w: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хозяйст</w:t>
            </w:r>
            <w:proofErr w:type="spellEnd"/>
          </w:p>
          <w:p w:rsidR="00803E20" w:rsidRPr="00B8112A" w:rsidRDefault="00803E20" w:rsidP="004E6DB3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венного </w:t>
            </w: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общест</w:t>
            </w:r>
            <w:proofErr w:type="spellEnd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03E20" w:rsidRPr="00B8112A" w:rsidRDefault="00803E20" w:rsidP="004E6DB3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товарищест</w:t>
            </w:r>
            <w:proofErr w:type="spellEnd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03E20" w:rsidRPr="00B8112A" w:rsidRDefault="00803E20" w:rsidP="004E6DB3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 и доли </w:t>
            </w: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муни</w:t>
            </w:r>
            <w:proofErr w:type="spellEnd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03E20" w:rsidRPr="00B8112A" w:rsidRDefault="00803E20" w:rsidP="004E6DB3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ципального</w:t>
            </w:r>
            <w:proofErr w:type="spellEnd"/>
          </w:p>
          <w:p w:rsidR="00803E20" w:rsidRPr="00B8112A" w:rsidRDefault="00803E20" w:rsidP="004E6DB3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  <w:p w:rsidR="00803E20" w:rsidRPr="00B8112A" w:rsidRDefault="00803E20" w:rsidP="004E6DB3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в уставном</w:t>
            </w:r>
          </w:p>
          <w:p w:rsidR="00803E20" w:rsidRPr="00B8112A" w:rsidRDefault="00803E20" w:rsidP="004E6DB3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(складочном)</w:t>
            </w:r>
          </w:p>
          <w:p w:rsidR="009F53DD" w:rsidRPr="00B8112A" w:rsidRDefault="009F53DD" w:rsidP="004E6DB3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Капитале, в %</w:t>
            </w:r>
          </w:p>
        </w:tc>
      </w:tr>
      <w:tr w:rsidR="0081345E" w:rsidTr="00B8112A">
        <w:trPr>
          <w:trHeight w:val="140"/>
        </w:trPr>
        <w:tc>
          <w:tcPr>
            <w:tcW w:w="16019" w:type="dxa"/>
            <w:gridSpan w:val="14"/>
            <w:vAlign w:val="center"/>
          </w:tcPr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Подраздел 1. Транспорт</w:t>
            </w:r>
          </w:p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45E" w:rsidRPr="00A46631" w:rsidTr="00B8112A">
        <w:trPr>
          <w:trHeight w:val="140"/>
        </w:trPr>
        <w:tc>
          <w:tcPr>
            <w:tcW w:w="812" w:type="dxa"/>
            <w:vAlign w:val="center"/>
          </w:tcPr>
          <w:p w:rsidR="0081345E" w:rsidRPr="00B8112A" w:rsidRDefault="00B8112A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82" w:type="dxa"/>
            <w:vAlign w:val="center"/>
          </w:tcPr>
          <w:p w:rsidR="0081345E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UAZ</w:t>
            </w: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11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PATRIOT</w:t>
            </w:r>
          </w:p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(в комплектации</w:t>
            </w:r>
          </w:p>
          <w:p w:rsidR="009F53DD" w:rsidRPr="00B8112A" w:rsidRDefault="009F53DD" w:rsidP="00B8112A">
            <w:pPr>
              <w:ind w:left="-108" w:right="-740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811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Limited</w:t>
            </w: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</w:p>
        </w:tc>
        <w:tc>
          <w:tcPr>
            <w:tcW w:w="1134" w:type="dxa"/>
            <w:vAlign w:val="center"/>
          </w:tcPr>
          <w:p w:rsidR="0081345E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689990,00/</w:t>
            </w:r>
          </w:p>
          <w:p w:rsidR="009F53DD" w:rsidRPr="00B8112A" w:rsidRDefault="0026226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275996,16</w:t>
            </w:r>
          </w:p>
        </w:tc>
        <w:tc>
          <w:tcPr>
            <w:tcW w:w="1276" w:type="dxa"/>
            <w:gridSpan w:val="2"/>
            <w:vAlign w:val="center"/>
          </w:tcPr>
          <w:p w:rsidR="0081345E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30.12.2014</w:t>
            </w:r>
          </w:p>
        </w:tc>
        <w:tc>
          <w:tcPr>
            <w:tcW w:w="1417" w:type="dxa"/>
            <w:vAlign w:val="center"/>
          </w:tcPr>
          <w:p w:rsidR="0081345E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ПТС 73</w:t>
            </w:r>
          </w:p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ОА 910281</w:t>
            </w:r>
          </w:p>
        </w:tc>
        <w:tc>
          <w:tcPr>
            <w:tcW w:w="1560" w:type="dxa"/>
            <w:vAlign w:val="center"/>
          </w:tcPr>
          <w:p w:rsidR="0081345E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proofErr w:type="spellEnd"/>
          </w:p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</w:p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Недокурского</w:t>
            </w:r>
            <w:proofErr w:type="spellEnd"/>
          </w:p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</w:p>
          <w:p w:rsidR="009F53DD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9F53DD" w:rsidRPr="00B8112A">
              <w:rPr>
                <w:rFonts w:ascii="Times New Roman" w:hAnsi="Times New Roman" w:cs="Times New Roman"/>
                <w:sz w:val="16"/>
                <w:szCs w:val="16"/>
              </w:rPr>
              <w:t>оселения</w:t>
            </w:r>
          </w:p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1345E" w:rsidRPr="00B8112A" w:rsidRDefault="0081345E" w:rsidP="002172AC">
            <w:pPr>
              <w:ind w:right="-7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45E" w:rsidRPr="00A46631" w:rsidTr="00B8112A">
        <w:trPr>
          <w:trHeight w:val="140"/>
        </w:trPr>
        <w:tc>
          <w:tcPr>
            <w:tcW w:w="812" w:type="dxa"/>
            <w:vAlign w:val="center"/>
          </w:tcPr>
          <w:p w:rsidR="0081345E" w:rsidRPr="00B8112A" w:rsidRDefault="00B8112A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2" w:type="dxa"/>
            <w:vAlign w:val="center"/>
          </w:tcPr>
          <w:p w:rsidR="0081345E" w:rsidRPr="00B8112A" w:rsidRDefault="004B1CF0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Автомашина</w:t>
            </w:r>
          </w:p>
          <w:p w:rsidR="004B1CF0" w:rsidRPr="00B8112A" w:rsidRDefault="004B1CF0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ГАЗ 3307</w:t>
            </w:r>
          </w:p>
          <w:p w:rsidR="004B1CF0" w:rsidRPr="00B8112A" w:rsidRDefault="004B1CF0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(грузовой)</w:t>
            </w:r>
          </w:p>
        </w:tc>
        <w:tc>
          <w:tcPr>
            <w:tcW w:w="1134" w:type="dxa"/>
            <w:vAlign w:val="center"/>
          </w:tcPr>
          <w:p w:rsidR="0081345E" w:rsidRPr="00B8112A" w:rsidRDefault="004B1CF0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141504/</w:t>
            </w:r>
          </w:p>
          <w:p w:rsidR="004B1CF0" w:rsidRPr="00B8112A" w:rsidRDefault="004B1CF0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141504</w:t>
            </w:r>
          </w:p>
        </w:tc>
        <w:tc>
          <w:tcPr>
            <w:tcW w:w="1276" w:type="dxa"/>
            <w:gridSpan w:val="2"/>
            <w:vAlign w:val="center"/>
          </w:tcPr>
          <w:p w:rsidR="0081345E" w:rsidRPr="00B8112A" w:rsidRDefault="004B1CF0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20.10.1995</w:t>
            </w:r>
          </w:p>
        </w:tc>
        <w:tc>
          <w:tcPr>
            <w:tcW w:w="1417" w:type="dxa"/>
            <w:vAlign w:val="center"/>
          </w:tcPr>
          <w:p w:rsidR="0081345E" w:rsidRPr="00B8112A" w:rsidRDefault="004B1CF0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ПТС 52</w:t>
            </w:r>
          </w:p>
          <w:p w:rsidR="004B1CF0" w:rsidRPr="00B8112A" w:rsidRDefault="004B1CF0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АС 663547</w:t>
            </w:r>
          </w:p>
        </w:tc>
        <w:tc>
          <w:tcPr>
            <w:tcW w:w="1560" w:type="dxa"/>
            <w:vAlign w:val="center"/>
          </w:tcPr>
          <w:p w:rsidR="004B1CF0" w:rsidRPr="00B8112A" w:rsidRDefault="004B1CF0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proofErr w:type="spellEnd"/>
          </w:p>
          <w:p w:rsidR="004B1CF0" w:rsidRPr="00B8112A" w:rsidRDefault="004B1CF0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</w:p>
          <w:p w:rsidR="004B1CF0" w:rsidRPr="00B8112A" w:rsidRDefault="004B1CF0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Недокурского</w:t>
            </w:r>
            <w:proofErr w:type="spellEnd"/>
          </w:p>
          <w:p w:rsidR="004B1CF0" w:rsidRPr="00B8112A" w:rsidRDefault="004B1CF0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</w:p>
          <w:p w:rsidR="0081345E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B1CF0" w:rsidRPr="00B8112A">
              <w:rPr>
                <w:rFonts w:ascii="Times New Roman" w:hAnsi="Times New Roman" w:cs="Times New Roman"/>
                <w:sz w:val="16"/>
                <w:szCs w:val="16"/>
              </w:rPr>
              <w:t>оселения</w:t>
            </w:r>
          </w:p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1345E" w:rsidRPr="00B8112A" w:rsidRDefault="0081345E" w:rsidP="00B8112A">
            <w:pPr>
              <w:ind w:right="-7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345E" w:rsidRPr="00B8112A" w:rsidRDefault="0081345E" w:rsidP="002172AC">
            <w:pPr>
              <w:ind w:right="-7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53DD" w:rsidRPr="00A46631" w:rsidTr="00B8112A">
        <w:trPr>
          <w:trHeight w:val="140"/>
        </w:trPr>
        <w:tc>
          <w:tcPr>
            <w:tcW w:w="812" w:type="dxa"/>
            <w:vAlign w:val="center"/>
          </w:tcPr>
          <w:p w:rsidR="009F53DD" w:rsidRPr="00B8112A" w:rsidRDefault="00B8112A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82" w:type="dxa"/>
            <w:vAlign w:val="center"/>
          </w:tcPr>
          <w:p w:rsidR="009F53DD" w:rsidRPr="00B8112A" w:rsidRDefault="004B1CF0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4B1CF0" w:rsidRPr="00B8112A" w:rsidRDefault="004B1CF0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УАЗ-22069</w:t>
            </w:r>
          </w:p>
          <w:p w:rsidR="004B1CF0" w:rsidRPr="00B8112A" w:rsidRDefault="004B1CF0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  <w:p w:rsidR="004B1CF0" w:rsidRPr="00B8112A" w:rsidRDefault="004B1CF0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пассажирское</w:t>
            </w:r>
          </w:p>
          <w:p w:rsidR="004B1CF0" w:rsidRPr="00B8112A" w:rsidRDefault="004B1CF0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53DD" w:rsidRPr="00B8112A" w:rsidRDefault="004B1CF0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24516</w:t>
            </w:r>
            <w:r w:rsidR="00603C45" w:rsidRPr="00B811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4B1CF0" w:rsidRPr="00B8112A" w:rsidRDefault="004B1CF0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245160</w:t>
            </w:r>
          </w:p>
        </w:tc>
        <w:tc>
          <w:tcPr>
            <w:tcW w:w="1276" w:type="dxa"/>
            <w:gridSpan w:val="2"/>
            <w:vAlign w:val="center"/>
          </w:tcPr>
          <w:p w:rsidR="009F53DD" w:rsidRPr="00B8112A" w:rsidRDefault="004B1CF0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30.12.2005</w:t>
            </w:r>
          </w:p>
        </w:tc>
        <w:tc>
          <w:tcPr>
            <w:tcW w:w="1417" w:type="dxa"/>
            <w:vAlign w:val="center"/>
          </w:tcPr>
          <w:p w:rsidR="009F53DD" w:rsidRPr="00B8112A" w:rsidRDefault="004B1CF0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ПТС 73</w:t>
            </w:r>
          </w:p>
          <w:p w:rsidR="004B1CF0" w:rsidRPr="00B8112A" w:rsidRDefault="004B1CF0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МВ</w:t>
            </w:r>
            <w:r w:rsidR="00761048"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 266665</w:t>
            </w:r>
          </w:p>
        </w:tc>
        <w:tc>
          <w:tcPr>
            <w:tcW w:w="1560" w:type="dxa"/>
            <w:vAlign w:val="center"/>
          </w:tcPr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proofErr w:type="spellEnd"/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Недокурского</w:t>
            </w:r>
            <w:proofErr w:type="spellEnd"/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</w:p>
          <w:p w:rsidR="009F53DD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F53DD" w:rsidRPr="00B8112A" w:rsidRDefault="009F53DD" w:rsidP="002172AC">
            <w:pPr>
              <w:ind w:right="-7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53DD" w:rsidRPr="00A46631" w:rsidTr="00B8112A">
        <w:trPr>
          <w:trHeight w:val="2195"/>
        </w:trPr>
        <w:tc>
          <w:tcPr>
            <w:tcW w:w="812" w:type="dxa"/>
            <w:vAlign w:val="center"/>
          </w:tcPr>
          <w:p w:rsidR="009F53DD" w:rsidRPr="00B8112A" w:rsidRDefault="00B8112A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882" w:type="dxa"/>
            <w:vAlign w:val="center"/>
          </w:tcPr>
          <w:p w:rsidR="009F53DD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Колесный</w:t>
            </w:r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трактор</w:t>
            </w:r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МТЗ-82.1</w:t>
            </w:r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(экскаватор)</w:t>
            </w:r>
          </w:p>
        </w:tc>
        <w:tc>
          <w:tcPr>
            <w:tcW w:w="1134" w:type="dxa"/>
            <w:vAlign w:val="center"/>
          </w:tcPr>
          <w:p w:rsidR="009F53DD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504594/</w:t>
            </w:r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504594</w:t>
            </w:r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F53DD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20.09.1995</w:t>
            </w:r>
          </w:p>
        </w:tc>
        <w:tc>
          <w:tcPr>
            <w:tcW w:w="1417" w:type="dxa"/>
            <w:vAlign w:val="center"/>
          </w:tcPr>
          <w:p w:rsidR="009F53DD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Технический</w:t>
            </w:r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proofErr w:type="spellEnd"/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Недокурского</w:t>
            </w:r>
            <w:proofErr w:type="spellEnd"/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</w:p>
          <w:p w:rsidR="009F53DD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F53DD" w:rsidRPr="00B8112A" w:rsidRDefault="009F53DD" w:rsidP="002172AC">
            <w:pPr>
              <w:ind w:right="-7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3DD" w:rsidRPr="00A46631" w:rsidTr="00B8112A">
        <w:trPr>
          <w:trHeight w:val="140"/>
        </w:trPr>
        <w:tc>
          <w:tcPr>
            <w:tcW w:w="812" w:type="dxa"/>
            <w:vAlign w:val="center"/>
          </w:tcPr>
          <w:p w:rsidR="009F53DD" w:rsidRPr="00B8112A" w:rsidRDefault="00B8112A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82" w:type="dxa"/>
            <w:vAlign w:val="center"/>
          </w:tcPr>
          <w:p w:rsidR="009F53DD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Трактор Т-40</w:t>
            </w:r>
          </w:p>
        </w:tc>
        <w:tc>
          <w:tcPr>
            <w:tcW w:w="1134" w:type="dxa"/>
            <w:vAlign w:val="center"/>
          </w:tcPr>
          <w:p w:rsidR="009F53DD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125153/</w:t>
            </w:r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125153</w:t>
            </w:r>
          </w:p>
        </w:tc>
        <w:tc>
          <w:tcPr>
            <w:tcW w:w="1276" w:type="dxa"/>
            <w:gridSpan w:val="2"/>
            <w:vAlign w:val="center"/>
          </w:tcPr>
          <w:p w:rsidR="009F53DD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02.10.1993</w:t>
            </w:r>
          </w:p>
        </w:tc>
        <w:tc>
          <w:tcPr>
            <w:tcW w:w="1417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proofErr w:type="spellEnd"/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Недокурского</w:t>
            </w:r>
            <w:proofErr w:type="spellEnd"/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</w:p>
          <w:p w:rsidR="009F53DD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F53DD" w:rsidRPr="00B8112A" w:rsidRDefault="009F53DD" w:rsidP="002172AC">
            <w:pPr>
              <w:ind w:right="-7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048" w:rsidRPr="00A46631" w:rsidTr="00B8112A">
        <w:trPr>
          <w:trHeight w:val="843"/>
        </w:trPr>
        <w:tc>
          <w:tcPr>
            <w:tcW w:w="16019" w:type="dxa"/>
            <w:gridSpan w:val="14"/>
            <w:vAlign w:val="center"/>
          </w:tcPr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Подраздел 2. Оборудование</w:t>
            </w:r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3DD" w:rsidRPr="00A46631" w:rsidTr="00B8112A">
        <w:trPr>
          <w:trHeight w:val="140"/>
        </w:trPr>
        <w:tc>
          <w:tcPr>
            <w:tcW w:w="812" w:type="dxa"/>
            <w:vAlign w:val="center"/>
          </w:tcPr>
          <w:p w:rsidR="009F53DD" w:rsidRPr="00B8112A" w:rsidRDefault="00B8112A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82" w:type="dxa"/>
            <w:vAlign w:val="center"/>
          </w:tcPr>
          <w:p w:rsidR="009F53DD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Поселковый</w:t>
            </w:r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пожводоем</w:t>
            </w:r>
            <w:proofErr w:type="spellEnd"/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</w:tc>
        <w:tc>
          <w:tcPr>
            <w:tcW w:w="1276" w:type="dxa"/>
            <w:gridSpan w:val="2"/>
            <w:vAlign w:val="center"/>
          </w:tcPr>
          <w:p w:rsidR="009F53DD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603C45" w:rsidRPr="00B811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113,35/</w:t>
            </w:r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111113,35</w:t>
            </w:r>
          </w:p>
        </w:tc>
        <w:tc>
          <w:tcPr>
            <w:tcW w:w="1134" w:type="dxa"/>
            <w:vAlign w:val="center"/>
          </w:tcPr>
          <w:p w:rsidR="009F53DD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27.10.1994</w:t>
            </w:r>
          </w:p>
        </w:tc>
        <w:tc>
          <w:tcPr>
            <w:tcW w:w="1417" w:type="dxa"/>
            <w:vAlign w:val="center"/>
          </w:tcPr>
          <w:p w:rsidR="009F53DD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приема-</w:t>
            </w:r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передачи</w:t>
            </w:r>
          </w:p>
        </w:tc>
        <w:tc>
          <w:tcPr>
            <w:tcW w:w="1560" w:type="dxa"/>
            <w:vAlign w:val="center"/>
          </w:tcPr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proofErr w:type="spellEnd"/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Недокурского</w:t>
            </w:r>
            <w:proofErr w:type="spellEnd"/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</w:p>
          <w:p w:rsidR="009F53DD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F53DD" w:rsidRPr="00B8112A" w:rsidRDefault="009F53DD" w:rsidP="004B0C70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3DD" w:rsidRPr="00A46631" w:rsidTr="00B8112A">
        <w:trPr>
          <w:trHeight w:val="140"/>
        </w:trPr>
        <w:tc>
          <w:tcPr>
            <w:tcW w:w="812" w:type="dxa"/>
            <w:vAlign w:val="center"/>
          </w:tcPr>
          <w:p w:rsidR="009F53DD" w:rsidRPr="00B8112A" w:rsidRDefault="00B8112A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2" w:type="dxa"/>
            <w:vAlign w:val="center"/>
          </w:tcPr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Поселковый</w:t>
            </w:r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пожводоем</w:t>
            </w:r>
            <w:proofErr w:type="spellEnd"/>
          </w:p>
          <w:p w:rsidR="009F53DD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</w:tc>
        <w:tc>
          <w:tcPr>
            <w:tcW w:w="1276" w:type="dxa"/>
            <w:gridSpan w:val="2"/>
            <w:vAlign w:val="center"/>
          </w:tcPr>
          <w:p w:rsidR="009F53DD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8765,55/</w:t>
            </w:r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8765,55</w:t>
            </w:r>
          </w:p>
        </w:tc>
        <w:tc>
          <w:tcPr>
            <w:tcW w:w="1134" w:type="dxa"/>
            <w:vAlign w:val="center"/>
          </w:tcPr>
          <w:p w:rsidR="009F53DD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27.10.1994</w:t>
            </w:r>
          </w:p>
        </w:tc>
        <w:tc>
          <w:tcPr>
            <w:tcW w:w="1417" w:type="dxa"/>
            <w:vAlign w:val="center"/>
          </w:tcPr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приема-</w:t>
            </w:r>
          </w:p>
          <w:p w:rsidR="009F53DD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передачи</w:t>
            </w:r>
          </w:p>
        </w:tc>
        <w:tc>
          <w:tcPr>
            <w:tcW w:w="1560" w:type="dxa"/>
            <w:vAlign w:val="center"/>
          </w:tcPr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proofErr w:type="spellEnd"/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Недокурского</w:t>
            </w:r>
            <w:proofErr w:type="spellEnd"/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</w:p>
          <w:p w:rsidR="009F53DD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F53DD" w:rsidRPr="00B8112A" w:rsidRDefault="009F53DD" w:rsidP="002172AC">
            <w:pPr>
              <w:ind w:right="-7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3DD" w:rsidRPr="00A46631" w:rsidTr="00B8112A">
        <w:trPr>
          <w:trHeight w:val="140"/>
        </w:trPr>
        <w:tc>
          <w:tcPr>
            <w:tcW w:w="812" w:type="dxa"/>
            <w:vAlign w:val="center"/>
          </w:tcPr>
          <w:p w:rsidR="009F53DD" w:rsidRPr="00B8112A" w:rsidRDefault="00B8112A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82" w:type="dxa"/>
            <w:vAlign w:val="center"/>
          </w:tcPr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Поселковый</w:t>
            </w:r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пожводоем</w:t>
            </w:r>
            <w:proofErr w:type="spellEnd"/>
          </w:p>
          <w:p w:rsidR="009F53DD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№ 3</w:t>
            </w:r>
          </w:p>
        </w:tc>
        <w:tc>
          <w:tcPr>
            <w:tcW w:w="1276" w:type="dxa"/>
            <w:gridSpan w:val="2"/>
            <w:vAlign w:val="center"/>
          </w:tcPr>
          <w:p w:rsidR="009F53DD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3535,89/</w:t>
            </w:r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3535,89</w:t>
            </w:r>
          </w:p>
        </w:tc>
        <w:tc>
          <w:tcPr>
            <w:tcW w:w="1134" w:type="dxa"/>
            <w:vAlign w:val="center"/>
          </w:tcPr>
          <w:p w:rsidR="009F53DD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27.10.1994 </w:t>
            </w:r>
          </w:p>
        </w:tc>
        <w:tc>
          <w:tcPr>
            <w:tcW w:w="1417" w:type="dxa"/>
            <w:vAlign w:val="center"/>
          </w:tcPr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приема-</w:t>
            </w:r>
          </w:p>
          <w:p w:rsidR="009F53DD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передачи</w:t>
            </w:r>
          </w:p>
        </w:tc>
        <w:tc>
          <w:tcPr>
            <w:tcW w:w="1560" w:type="dxa"/>
            <w:vAlign w:val="center"/>
          </w:tcPr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proofErr w:type="spellEnd"/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Недокурского</w:t>
            </w:r>
            <w:proofErr w:type="spellEnd"/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</w:p>
          <w:p w:rsidR="009F53DD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F53DD" w:rsidRPr="00B8112A" w:rsidRDefault="009F53DD" w:rsidP="002172AC">
            <w:pPr>
              <w:ind w:right="-7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3DD" w:rsidRPr="00A46631" w:rsidTr="00B8112A">
        <w:trPr>
          <w:trHeight w:val="140"/>
        </w:trPr>
        <w:tc>
          <w:tcPr>
            <w:tcW w:w="812" w:type="dxa"/>
            <w:vAlign w:val="center"/>
          </w:tcPr>
          <w:p w:rsidR="009F53DD" w:rsidRPr="00B8112A" w:rsidRDefault="00B8112A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82" w:type="dxa"/>
            <w:vAlign w:val="center"/>
          </w:tcPr>
          <w:p w:rsidR="009F53DD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Мемориальная</w:t>
            </w:r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плита на</w:t>
            </w:r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памятник ВОВ</w:t>
            </w:r>
          </w:p>
        </w:tc>
        <w:tc>
          <w:tcPr>
            <w:tcW w:w="1276" w:type="dxa"/>
            <w:gridSpan w:val="2"/>
            <w:vAlign w:val="center"/>
          </w:tcPr>
          <w:p w:rsidR="009F53DD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14997,75/</w:t>
            </w:r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14997,75</w:t>
            </w:r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53DD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13.12.2007</w:t>
            </w:r>
          </w:p>
        </w:tc>
        <w:tc>
          <w:tcPr>
            <w:tcW w:w="1417" w:type="dxa"/>
            <w:vAlign w:val="center"/>
          </w:tcPr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приема-</w:t>
            </w:r>
          </w:p>
          <w:p w:rsidR="009F53DD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передачи</w:t>
            </w:r>
          </w:p>
        </w:tc>
        <w:tc>
          <w:tcPr>
            <w:tcW w:w="1560" w:type="dxa"/>
            <w:vAlign w:val="center"/>
          </w:tcPr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proofErr w:type="spellEnd"/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Недокурского</w:t>
            </w:r>
            <w:proofErr w:type="spellEnd"/>
          </w:p>
          <w:p w:rsidR="00761048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</w:p>
          <w:p w:rsidR="009F53DD" w:rsidRPr="00B8112A" w:rsidRDefault="00761048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F53DD" w:rsidRPr="00B8112A" w:rsidRDefault="009F53DD" w:rsidP="002172AC">
            <w:pPr>
              <w:ind w:right="-7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3DD" w:rsidRPr="00A46631" w:rsidTr="00B8112A">
        <w:trPr>
          <w:trHeight w:val="1230"/>
        </w:trPr>
        <w:tc>
          <w:tcPr>
            <w:tcW w:w="812" w:type="dxa"/>
            <w:vAlign w:val="center"/>
          </w:tcPr>
          <w:p w:rsidR="009F53DD" w:rsidRPr="00B8112A" w:rsidRDefault="00B8112A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82" w:type="dxa"/>
            <w:vAlign w:val="center"/>
          </w:tcPr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Мемориальная</w:t>
            </w:r>
          </w:p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плита на</w:t>
            </w:r>
          </w:p>
          <w:p w:rsidR="009F53DD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памятник ВОВ</w:t>
            </w:r>
          </w:p>
        </w:tc>
        <w:tc>
          <w:tcPr>
            <w:tcW w:w="1276" w:type="dxa"/>
            <w:gridSpan w:val="2"/>
            <w:vAlign w:val="center"/>
          </w:tcPr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14997,75/</w:t>
            </w:r>
          </w:p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14997,75</w:t>
            </w:r>
          </w:p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53DD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13.12.2007</w:t>
            </w:r>
          </w:p>
        </w:tc>
        <w:tc>
          <w:tcPr>
            <w:tcW w:w="1417" w:type="dxa"/>
            <w:vAlign w:val="center"/>
          </w:tcPr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приема-</w:t>
            </w:r>
          </w:p>
          <w:p w:rsidR="009F53DD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передачи</w:t>
            </w:r>
          </w:p>
        </w:tc>
        <w:tc>
          <w:tcPr>
            <w:tcW w:w="1560" w:type="dxa"/>
            <w:vAlign w:val="center"/>
          </w:tcPr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proofErr w:type="spellEnd"/>
          </w:p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</w:p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Недокурского</w:t>
            </w:r>
            <w:proofErr w:type="spellEnd"/>
          </w:p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</w:p>
          <w:p w:rsidR="009F53DD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F53DD" w:rsidRPr="00B8112A" w:rsidRDefault="009F53DD" w:rsidP="002172AC">
            <w:pPr>
              <w:ind w:right="-7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3DD" w:rsidRPr="00A46631" w:rsidTr="00B8112A">
        <w:trPr>
          <w:trHeight w:val="1230"/>
        </w:trPr>
        <w:tc>
          <w:tcPr>
            <w:tcW w:w="812" w:type="dxa"/>
            <w:vAlign w:val="center"/>
          </w:tcPr>
          <w:p w:rsidR="009F53DD" w:rsidRPr="00B8112A" w:rsidRDefault="00B8112A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82" w:type="dxa"/>
            <w:vAlign w:val="center"/>
          </w:tcPr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Мемориальная</w:t>
            </w:r>
          </w:p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плита на</w:t>
            </w:r>
          </w:p>
          <w:p w:rsidR="009F53DD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памятник ВОВ</w:t>
            </w:r>
          </w:p>
        </w:tc>
        <w:tc>
          <w:tcPr>
            <w:tcW w:w="1276" w:type="dxa"/>
            <w:gridSpan w:val="2"/>
            <w:vAlign w:val="center"/>
          </w:tcPr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14997,75/</w:t>
            </w:r>
          </w:p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14997,75</w:t>
            </w:r>
          </w:p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53DD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13.12.2007</w:t>
            </w:r>
          </w:p>
        </w:tc>
        <w:tc>
          <w:tcPr>
            <w:tcW w:w="1417" w:type="dxa"/>
            <w:vAlign w:val="center"/>
          </w:tcPr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приема-</w:t>
            </w:r>
          </w:p>
          <w:p w:rsidR="009F53DD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передачи</w:t>
            </w:r>
          </w:p>
        </w:tc>
        <w:tc>
          <w:tcPr>
            <w:tcW w:w="1560" w:type="dxa"/>
            <w:vAlign w:val="center"/>
          </w:tcPr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proofErr w:type="spellEnd"/>
          </w:p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</w:p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Недокурского</w:t>
            </w:r>
            <w:proofErr w:type="spellEnd"/>
          </w:p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</w:p>
          <w:p w:rsidR="009F53DD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поселения    </w:t>
            </w:r>
          </w:p>
        </w:tc>
        <w:tc>
          <w:tcPr>
            <w:tcW w:w="1417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F53DD" w:rsidRPr="00B8112A" w:rsidRDefault="009F53DD" w:rsidP="002172AC">
            <w:pPr>
              <w:ind w:right="-7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3DD" w:rsidRPr="00A46631" w:rsidTr="00B8112A">
        <w:trPr>
          <w:trHeight w:val="1230"/>
        </w:trPr>
        <w:tc>
          <w:tcPr>
            <w:tcW w:w="812" w:type="dxa"/>
            <w:vAlign w:val="center"/>
          </w:tcPr>
          <w:p w:rsidR="009F53DD" w:rsidRPr="00B8112A" w:rsidRDefault="00B8112A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882" w:type="dxa"/>
            <w:vAlign w:val="center"/>
          </w:tcPr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Мемориальная</w:t>
            </w:r>
          </w:p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плита на</w:t>
            </w:r>
          </w:p>
          <w:p w:rsidR="009F53DD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памятник ВОВ</w:t>
            </w:r>
          </w:p>
        </w:tc>
        <w:tc>
          <w:tcPr>
            <w:tcW w:w="1276" w:type="dxa"/>
            <w:gridSpan w:val="2"/>
            <w:vAlign w:val="center"/>
          </w:tcPr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14997,75/</w:t>
            </w:r>
          </w:p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14997,75</w:t>
            </w:r>
          </w:p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53DD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13.12.2007 </w:t>
            </w:r>
          </w:p>
        </w:tc>
        <w:tc>
          <w:tcPr>
            <w:tcW w:w="1417" w:type="dxa"/>
            <w:vAlign w:val="center"/>
          </w:tcPr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приема-</w:t>
            </w:r>
          </w:p>
          <w:p w:rsidR="009F53DD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передачи</w:t>
            </w:r>
          </w:p>
        </w:tc>
        <w:tc>
          <w:tcPr>
            <w:tcW w:w="1560" w:type="dxa"/>
            <w:vAlign w:val="center"/>
          </w:tcPr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proofErr w:type="spellEnd"/>
          </w:p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</w:p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Недокурского</w:t>
            </w:r>
            <w:proofErr w:type="spellEnd"/>
          </w:p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</w:p>
          <w:p w:rsidR="009F53DD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поселения    </w:t>
            </w:r>
          </w:p>
        </w:tc>
        <w:tc>
          <w:tcPr>
            <w:tcW w:w="1417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F53DD" w:rsidRPr="00B8112A" w:rsidRDefault="009F53DD" w:rsidP="002172AC">
            <w:pPr>
              <w:ind w:right="-7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3DD" w:rsidRPr="00A46631" w:rsidTr="00B8112A">
        <w:trPr>
          <w:trHeight w:val="1230"/>
        </w:trPr>
        <w:tc>
          <w:tcPr>
            <w:tcW w:w="812" w:type="dxa"/>
            <w:vAlign w:val="center"/>
          </w:tcPr>
          <w:p w:rsidR="009F53DD" w:rsidRPr="00B8112A" w:rsidRDefault="00B8112A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82" w:type="dxa"/>
            <w:vAlign w:val="center"/>
          </w:tcPr>
          <w:p w:rsidR="009F53DD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ДГ 150</w:t>
            </w:r>
          </w:p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(оборудование</w:t>
            </w:r>
          </w:p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детских </w:t>
            </w: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игро</w:t>
            </w:r>
            <w:proofErr w:type="spellEnd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вых</w:t>
            </w:r>
            <w:proofErr w:type="spellEnd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спортив</w:t>
            </w:r>
            <w:proofErr w:type="spellEnd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 площадок)</w:t>
            </w:r>
          </w:p>
        </w:tc>
        <w:tc>
          <w:tcPr>
            <w:tcW w:w="1276" w:type="dxa"/>
            <w:gridSpan w:val="2"/>
            <w:vAlign w:val="center"/>
          </w:tcPr>
          <w:p w:rsidR="009F53DD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270000,00/</w:t>
            </w:r>
          </w:p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270000,00</w:t>
            </w:r>
          </w:p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53DD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07.10.2011 </w:t>
            </w:r>
          </w:p>
        </w:tc>
        <w:tc>
          <w:tcPr>
            <w:tcW w:w="1417" w:type="dxa"/>
            <w:vAlign w:val="center"/>
          </w:tcPr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приема-</w:t>
            </w:r>
          </w:p>
          <w:p w:rsidR="009F53DD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передачи</w:t>
            </w:r>
          </w:p>
        </w:tc>
        <w:tc>
          <w:tcPr>
            <w:tcW w:w="1560" w:type="dxa"/>
            <w:vAlign w:val="center"/>
          </w:tcPr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proofErr w:type="spellEnd"/>
          </w:p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</w:p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Недокурского</w:t>
            </w:r>
            <w:proofErr w:type="spellEnd"/>
          </w:p>
          <w:p w:rsidR="00911A9E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</w:p>
          <w:p w:rsidR="009F53DD" w:rsidRPr="00B8112A" w:rsidRDefault="00911A9E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F53DD" w:rsidRPr="00B8112A" w:rsidRDefault="009F53DD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F53DD" w:rsidRPr="00B8112A" w:rsidRDefault="009F53DD" w:rsidP="002172AC">
            <w:pPr>
              <w:ind w:right="-7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F56" w:rsidRPr="00A46631" w:rsidTr="00B8112A">
        <w:trPr>
          <w:trHeight w:val="1230"/>
        </w:trPr>
        <w:tc>
          <w:tcPr>
            <w:tcW w:w="812" w:type="dxa"/>
            <w:vAlign w:val="center"/>
          </w:tcPr>
          <w:p w:rsidR="009B4F56" w:rsidRPr="00B8112A" w:rsidRDefault="00B8112A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82" w:type="dxa"/>
            <w:vAlign w:val="center"/>
          </w:tcPr>
          <w:p w:rsidR="009B4F56" w:rsidRPr="00B8112A" w:rsidRDefault="000C21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Комплект обору</w:t>
            </w:r>
          </w:p>
          <w:p w:rsidR="000C2156" w:rsidRPr="00B8112A" w:rsidRDefault="000C21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B4F56" w:rsidRPr="00B8112A">
              <w:rPr>
                <w:rFonts w:ascii="Times New Roman" w:hAnsi="Times New Roman" w:cs="Times New Roman"/>
                <w:sz w:val="16"/>
                <w:szCs w:val="16"/>
              </w:rPr>
              <w:t>ования</w:t>
            </w:r>
            <w:proofErr w:type="spellEnd"/>
          </w:p>
          <w:p w:rsidR="000C2156" w:rsidRPr="00B8112A" w:rsidRDefault="00A63DC1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4F56" w:rsidRPr="00B8112A">
              <w:rPr>
                <w:rFonts w:ascii="Times New Roman" w:hAnsi="Times New Roman" w:cs="Times New Roman"/>
                <w:sz w:val="16"/>
                <w:szCs w:val="16"/>
              </w:rPr>
              <w:t>КБ НС Х.92122.</w:t>
            </w:r>
          </w:p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Н.50. И. Ш.</w:t>
            </w:r>
          </w:p>
        </w:tc>
        <w:tc>
          <w:tcPr>
            <w:tcW w:w="1276" w:type="dxa"/>
            <w:gridSpan w:val="2"/>
            <w:vAlign w:val="center"/>
          </w:tcPr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72500</w:t>
            </w:r>
            <w:r w:rsidR="00A63DC1" w:rsidRPr="00B8112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31071,45</w:t>
            </w:r>
          </w:p>
        </w:tc>
        <w:tc>
          <w:tcPr>
            <w:tcW w:w="1134" w:type="dxa"/>
            <w:vAlign w:val="center"/>
          </w:tcPr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15.12.2015</w:t>
            </w:r>
          </w:p>
        </w:tc>
        <w:tc>
          <w:tcPr>
            <w:tcW w:w="1417" w:type="dxa"/>
            <w:vAlign w:val="center"/>
          </w:tcPr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приема-</w:t>
            </w:r>
          </w:p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передачи</w:t>
            </w:r>
          </w:p>
        </w:tc>
        <w:tc>
          <w:tcPr>
            <w:tcW w:w="1560" w:type="dxa"/>
            <w:vAlign w:val="center"/>
          </w:tcPr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proofErr w:type="spellEnd"/>
          </w:p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</w:p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Недокурского</w:t>
            </w:r>
            <w:proofErr w:type="spellEnd"/>
          </w:p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</w:p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vAlign w:val="center"/>
          </w:tcPr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B4F56" w:rsidRPr="00B8112A" w:rsidRDefault="009B4F56" w:rsidP="002172AC">
            <w:pPr>
              <w:ind w:right="-7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F56" w:rsidRPr="00A46631" w:rsidTr="00B8112A">
        <w:trPr>
          <w:trHeight w:val="1230"/>
        </w:trPr>
        <w:tc>
          <w:tcPr>
            <w:tcW w:w="812" w:type="dxa"/>
            <w:vAlign w:val="center"/>
          </w:tcPr>
          <w:p w:rsidR="009B4F56" w:rsidRPr="00B8112A" w:rsidRDefault="00B8112A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82" w:type="dxa"/>
            <w:vAlign w:val="center"/>
          </w:tcPr>
          <w:p w:rsidR="00A63DC1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Музыкальное</w:t>
            </w:r>
          </w:p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оборудование</w:t>
            </w:r>
          </w:p>
        </w:tc>
        <w:tc>
          <w:tcPr>
            <w:tcW w:w="1276" w:type="dxa"/>
            <w:gridSpan w:val="2"/>
            <w:vAlign w:val="center"/>
          </w:tcPr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85713</w:t>
            </w:r>
            <w:r w:rsidR="00A63DC1" w:rsidRPr="00B8112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25713,93</w:t>
            </w:r>
          </w:p>
        </w:tc>
        <w:tc>
          <w:tcPr>
            <w:tcW w:w="1134" w:type="dxa"/>
            <w:vAlign w:val="center"/>
          </w:tcPr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15.12.2015</w:t>
            </w:r>
          </w:p>
        </w:tc>
        <w:tc>
          <w:tcPr>
            <w:tcW w:w="1417" w:type="dxa"/>
            <w:vAlign w:val="center"/>
          </w:tcPr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приема-</w:t>
            </w:r>
          </w:p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передачи</w:t>
            </w:r>
          </w:p>
        </w:tc>
        <w:tc>
          <w:tcPr>
            <w:tcW w:w="1560" w:type="dxa"/>
            <w:vAlign w:val="center"/>
          </w:tcPr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proofErr w:type="spellEnd"/>
          </w:p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</w:p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Недокурского</w:t>
            </w:r>
            <w:proofErr w:type="spellEnd"/>
          </w:p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</w:p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vAlign w:val="center"/>
          </w:tcPr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B4F56" w:rsidRPr="00B8112A" w:rsidRDefault="009B4F56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B4F56" w:rsidRPr="00B8112A" w:rsidRDefault="009B4F56" w:rsidP="002172AC">
            <w:pPr>
              <w:ind w:right="-7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469A" w:rsidRPr="00A46631" w:rsidTr="00B8112A">
        <w:trPr>
          <w:trHeight w:val="1230"/>
        </w:trPr>
        <w:tc>
          <w:tcPr>
            <w:tcW w:w="812" w:type="dxa"/>
            <w:vAlign w:val="center"/>
          </w:tcPr>
          <w:p w:rsidR="0088469A" w:rsidRDefault="0088469A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82" w:type="dxa"/>
            <w:vAlign w:val="center"/>
          </w:tcPr>
          <w:p w:rsidR="0088469A" w:rsidRPr="00B8112A" w:rsidRDefault="0088469A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88469A">
              <w:rPr>
                <w:rFonts w:ascii="Times New Roman" w:hAnsi="Times New Roman" w:cs="Times New Roman"/>
                <w:sz w:val="16"/>
                <w:szCs w:val="16"/>
              </w:rPr>
              <w:t>Передатчик 11 ТВК</w:t>
            </w:r>
          </w:p>
        </w:tc>
        <w:tc>
          <w:tcPr>
            <w:tcW w:w="1276" w:type="dxa"/>
            <w:gridSpan w:val="2"/>
            <w:vAlign w:val="center"/>
          </w:tcPr>
          <w:p w:rsidR="0088469A" w:rsidRDefault="0088469A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128136,05/</w:t>
            </w:r>
          </w:p>
          <w:p w:rsidR="0088469A" w:rsidRPr="00B8112A" w:rsidRDefault="00546145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</w:t>
            </w:r>
            <w:r w:rsidR="0088469A">
              <w:rPr>
                <w:rFonts w:ascii="Times New Roman" w:hAnsi="Times New Roman" w:cs="Times New Roman"/>
                <w:sz w:val="16"/>
                <w:szCs w:val="16"/>
              </w:rPr>
              <w:t>36,05</w:t>
            </w:r>
          </w:p>
        </w:tc>
        <w:tc>
          <w:tcPr>
            <w:tcW w:w="1134" w:type="dxa"/>
            <w:vAlign w:val="center"/>
          </w:tcPr>
          <w:p w:rsidR="0088469A" w:rsidRPr="00B8112A" w:rsidRDefault="0088469A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17.05.2006</w:t>
            </w:r>
          </w:p>
        </w:tc>
        <w:tc>
          <w:tcPr>
            <w:tcW w:w="1417" w:type="dxa"/>
            <w:vAlign w:val="center"/>
          </w:tcPr>
          <w:p w:rsidR="0088469A" w:rsidRPr="00B8112A" w:rsidRDefault="0088469A" w:rsidP="006A6EDC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  <w:p w:rsidR="0088469A" w:rsidRPr="00B8112A" w:rsidRDefault="0088469A" w:rsidP="006A6EDC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приема-</w:t>
            </w:r>
          </w:p>
          <w:p w:rsidR="0088469A" w:rsidRPr="00B8112A" w:rsidRDefault="0088469A" w:rsidP="006A6EDC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передачи</w:t>
            </w:r>
          </w:p>
        </w:tc>
        <w:tc>
          <w:tcPr>
            <w:tcW w:w="1560" w:type="dxa"/>
            <w:vAlign w:val="center"/>
          </w:tcPr>
          <w:p w:rsidR="0088469A" w:rsidRPr="00B8112A" w:rsidRDefault="0088469A" w:rsidP="006A6EDC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proofErr w:type="spellEnd"/>
          </w:p>
          <w:p w:rsidR="0088469A" w:rsidRPr="00B8112A" w:rsidRDefault="0088469A" w:rsidP="006A6EDC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</w:p>
          <w:p w:rsidR="0088469A" w:rsidRPr="00B8112A" w:rsidRDefault="0088469A" w:rsidP="006A6EDC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Недокурского</w:t>
            </w:r>
            <w:proofErr w:type="spellEnd"/>
          </w:p>
          <w:p w:rsidR="0088469A" w:rsidRPr="00B8112A" w:rsidRDefault="0088469A" w:rsidP="006A6EDC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</w:p>
          <w:p w:rsidR="0088469A" w:rsidRPr="00B8112A" w:rsidRDefault="0088469A" w:rsidP="006A6EDC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vAlign w:val="center"/>
          </w:tcPr>
          <w:p w:rsidR="0088469A" w:rsidRPr="00B8112A" w:rsidRDefault="0088469A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8469A" w:rsidRPr="00B8112A" w:rsidRDefault="0088469A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8469A" w:rsidRPr="00B8112A" w:rsidRDefault="0088469A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8469A" w:rsidRPr="00B8112A" w:rsidRDefault="0088469A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8469A" w:rsidRPr="00B8112A" w:rsidRDefault="0088469A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8469A" w:rsidRPr="00B8112A" w:rsidRDefault="0088469A" w:rsidP="002172AC">
            <w:pPr>
              <w:ind w:right="-7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469A" w:rsidRPr="00A46631" w:rsidTr="00B8112A">
        <w:trPr>
          <w:trHeight w:val="1230"/>
        </w:trPr>
        <w:tc>
          <w:tcPr>
            <w:tcW w:w="812" w:type="dxa"/>
            <w:vAlign w:val="center"/>
          </w:tcPr>
          <w:p w:rsidR="0088469A" w:rsidRDefault="0088469A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82" w:type="dxa"/>
            <w:vAlign w:val="center"/>
          </w:tcPr>
          <w:p w:rsidR="0088469A" w:rsidRDefault="0088469A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88469A">
              <w:rPr>
                <w:rFonts w:ascii="Times New Roman" w:hAnsi="Times New Roman" w:cs="Times New Roman"/>
                <w:sz w:val="16"/>
                <w:szCs w:val="16"/>
              </w:rPr>
              <w:t xml:space="preserve">Спутниковая станция </w:t>
            </w:r>
          </w:p>
          <w:p w:rsidR="0088469A" w:rsidRPr="0088469A" w:rsidRDefault="0088469A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469A">
              <w:rPr>
                <w:rFonts w:ascii="Times New Roman" w:hAnsi="Times New Roman" w:cs="Times New Roman"/>
                <w:sz w:val="16"/>
                <w:szCs w:val="16"/>
              </w:rPr>
              <w:t>Vsaf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46145" w:rsidRDefault="00546145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76000,00/</w:t>
            </w:r>
          </w:p>
          <w:p w:rsidR="0088469A" w:rsidRDefault="00546145" w:rsidP="00546145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760000,00</w:t>
            </w:r>
          </w:p>
        </w:tc>
        <w:tc>
          <w:tcPr>
            <w:tcW w:w="1134" w:type="dxa"/>
            <w:vAlign w:val="center"/>
          </w:tcPr>
          <w:p w:rsidR="0088469A" w:rsidRDefault="0088469A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03.12.2007</w:t>
            </w:r>
          </w:p>
        </w:tc>
        <w:tc>
          <w:tcPr>
            <w:tcW w:w="1417" w:type="dxa"/>
            <w:vAlign w:val="center"/>
          </w:tcPr>
          <w:p w:rsidR="0088469A" w:rsidRPr="00B8112A" w:rsidRDefault="0088469A" w:rsidP="006A6EDC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  <w:p w:rsidR="0088469A" w:rsidRPr="00B8112A" w:rsidRDefault="0088469A" w:rsidP="006A6EDC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приема-</w:t>
            </w:r>
          </w:p>
          <w:p w:rsidR="0088469A" w:rsidRPr="00B8112A" w:rsidRDefault="0088469A" w:rsidP="006A6EDC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передачи</w:t>
            </w:r>
          </w:p>
        </w:tc>
        <w:tc>
          <w:tcPr>
            <w:tcW w:w="1560" w:type="dxa"/>
            <w:vAlign w:val="center"/>
          </w:tcPr>
          <w:p w:rsidR="0088469A" w:rsidRPr="00B8112A" w:rsidRDefault="0088469A" w:rsidP="006A6EDC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proofErr w:type="spellEnd"/>
          </w:p>
          <w:p w:rsidR="0088469A" w:rsidRPr="00B8112A" w:rsidRDefault="0088469A" w:rsidP="006A6EDC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</w:p>
          <w:p w:rsidR="0088469A" w:rsidRPr="00B8112A" w:rsidRDefault="0088469A" w:rsidP="006A6EDC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Недокурского</w:t>
            </w:r>
            <w:proofErr w:type="spellEnd"/>
          </w:p>
          <w:p w:rsidR="0088469A" w:rsidRPr="00B8112A" w:rsidRDefault="0088469A" w:rsidP="006A6EDC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</w:p>
          <w:p w:rsidR="0088469A" w:rsidRPr="00B8112A" w:rsidRDefault="0088469A" w:rsidP="006A6EDC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8112A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vAlign w:val="center"/>
          </w:tcPr>
          <w:p w:rsidR="0088469A" w:rsidRPr="00B8112A" w:rsidRDefault="0088469A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8469A" w:rsidRPr="00B8112A" w:rsidRDefault="0088469A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8469A" w:rsidRPr="00B8112A" w:rsidRDefault="0088469A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8469A" w:rsidRPr="00B8112A" w:rsidRDefault="0088469A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8469A" w:rsidRPr="00B8112A" w:rsidRDefault="0088469A" w:rsidP="00B8112A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8469A" w:rsidRPr="00B8112A" w:rsidRDefault="0088469A" w:rsidP="002172AC">
            <w:pPr>
              <w:ind w:right="-7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86305" w:rsidRPr="00A46631" w:rsidRDefault="00E86305" w:rsidP="002172AC">
      <w:pPr>
        <w:ind w:right="-740"/>
        <w:jc w:val="center"/>
        <w:rPr>
          <w:rFonts w:ascii="Times New Roman" w:hAnsi="Times New Roman" w:cs="Times New Roman"/>
          <w:b/>
        </w:rPr>
      </w:pPr>
    </w:p>
    <w:p w:rsidR="00E86305" w:rsidRPr="00A46631" w:rsidRDefault="002E5B87" w:rsidP="002E5B87">
      <w:pPr>
        <w:ind w:right="-740"/>
        <w:rPr>
          <w:rFonts w:ascii="Times New Roman" w:hAnsi="Times New Roman" w:cs="Times New Roman"/>
        </w:rPr>
      </w:pPr>
      <w:r w:rsidRPr="00A46631">
        <w:rPr>
          <w:rFonts w:ascii="Times New Roman" w:hAnsi="Times New Roman" w:cs="Times New Roman"/>
        </w:rPr>
        <w:t xml:space="preserve">          </w:t>
      </w:r>
      <w:r w:rsidR="008A18C3" w:rsidRPr="00A46631">
        <w:rPr>
          <w:rFonts w:ascii="Times New Roman" w:hAnsi="Times New Roman" w:cs="Times New Roman"/>
        </w:rPr>
        <w:t xml:space="preserve">ИП главы </w:t>
      </w:r>
      <w:proofErr w:type="spellStart"/>
      <w:r w:rsidR="008A18C3" w:rsidRPr="00A46631">
        <w:rPr>
          <w:rFonts w:ascii="Times New Roman" w:hAnsi="Times New Roman" w:cs="Times New Roman"/>
        </w:rPr>
        <w:t>Недокурского</w:t>
      </w:r>
      <w:proofErr w:type="spellEnd"/>
      <w:r w:rsidR="008A18C3" w:rsidRPr="00A46631">
        <w:rPr>
          <w:rFonts w:ascii="Times New Roman" w:hAnsi="Times New Roman" w:cs="Times New Roman"/>
        </w:rPr>
        <w:t xml:space="preserve"> сельсовета</w:t>
      </w:r>
      <w:r w:rsidR="004D1A61" w:rsidRPr="00A46631">
        <w:rPr>
          <w:rFonts w:ascii="Times New Roman" w:hAnsi="Times New Roman" w:cs="Times New Roman"/>
        </w:rPr>
        <w:t>________________________________</w:t>
      </w:r>
      <w:r w:rsidRPr="00A46631">
        <w:rPr>
          <w:rFonts w:ascii="Times New Roman" w:hAnsi="Times New Roman" w:cs="Times New Roman"/>
        </w:rPr>
        <w:t xml:space="preserve">  </w:t>
      </w:r>
      <w:proofErr w:type="spellStart"/>
      <w:r w:rsidR="008A18C3" w:rsidRPr="00A46631">
        <w:rPr>
          <w:rFonts w:ascii="Times New Roman" w:hAnsi="Times New Roman" w:cs="Times New Roman"/>
        </w:rPr>
        <w:t>Просовая</w:t>
      </w:r>
      <w:proofErr w:type="spellEnd"/>
      <w:r w:rsidR="008A18C3" w:rsidRPr="00A46631">
        <w:rPr>
          <w:rFonts w:ascii="Times New Roman" w:hAnsi="Times New Roman" w:cs="Times New Roman"/>
        </w:rPr>
        <w:t xml:space="preserve"> </w:t>
      </w:r>
      <w:r w:rsidRPr="00A46631">
        <w:rPr>
          <w:rFonts w:ascii="Times New Roman" w:hAnsi="Times New Roman" w:cs="Times New Roman"/>
        </w:rPr>
        <w:t xml:space="preserve"> В. И.   </w:t>
      </w:r>
      <w:r w:rsidR="00373899" w:rsidRPr="00A46631">
        <w:rPr>
          <w:rFonts w:ascii="Times New Roman" w:hAnsi="Times New Roman" w:cs="Times New Roman"/>
        </w:rPr>
        <w:t>«09» января 201</w:t>
      </w:r>
      <w:r w:rsidR="008A18C3" w:rsidRPr="00A46631">
        <w:rPr>
          <w:rFonts w:ascii="Times New Roman" w:hAnsi="Times New Roman" w:cs="Times New Roman"/>
        </w:rPr>
        <w:t>9</w:t>
      </w:r>
      <w:r w:rsidR="00373899" w:rsidRPr="00A46631">
        <w:rPr>
          <w:rFonts w:ascii="Times New Roman" w:hAnsi="Times New Roman" w:cs="Times New Roman"/>
        </w:rPr>
        <w:t xml:space="preserve"> год</w:t>
      </w:r>
    </w:p>
    <w:p w:rsidR="00E86305" w:rsidRPr="00A46631" w:rsidRDefault="002E5B87" w:rsidP="002E5B87">
      <w:pPr>
        <w:ind w:right="-740"/>
        <w:rPr>
          <w:rFonts w:ascii="Times New Roman" w:hAnsi="Times New Roman" w:cs="Times New Roman"/>
        </w:rPr>
      </w:pPr>
      <w:r w:rsidRPr="00A46631">
        <w:rPr>
          <w:rFonts w:ascii="Times New Roman" w:hAnsi="Times New Roman" w:cs="Times New Roman"/>
        </w:rPr>
        <w:t xml:space="preserve">          </w:t>
      </w:r>
      <w:r w:rsidR="00E86305" w:rsidRPr="00A46631">
        <w:rPr>
          <w:rFonts w:ascii="Times New Roman" w:hAnsi="Times New Roman" w:cs="Times New Roman"/>
        </w:rPr>
        <w:t>М.П.</w:t>
      </w:r>
    </w:p>
    <w:p w:rsidR="002E5B87" w:rsidRPr="00A46631" w:rsidRDefault="002E5B87" w:rsidP="002E5B87">
      <w:pPr>
        <w:ind w:right="-740"/>
        <w:rPr>
          <w:rFonts w:ascii="Times New Roman" w:hAnsi="Times New Roman" w:cs="Times New Roman"/>
        </w:rPr>
      </w:pPr>
    </w:p>
    <w:p w:rsidR="002E5B87" w:rsidRPr="00A46631" w:rsidRDefault="002E5B87" w:rsidP="002E5B87">
      <w:pPr>
        <w:ind w:right="-740"/>
        <w:rPr>
          <w:rFonts w:ascii="Times New Roman" w:hAnsi="Times New Roman" w:cs="Times New Roman"/>
        </w:rPr>
      </w:pPr>
      <w:r w:rsidRPr="00A46631">
        <w:rPr>
          <w:rFonts w:ascii="Times New Roman" w:hAnsi="Times New Roman" w:cs="Times New Roman"/>
        </w:rPr>
        <w:t xml:space="preserve">          Гл. бухгалтер________________________________</w:t>
      </w:r>
      <w:r w:rsidR="008A18C3" w:rsidRPr="00A46631">
        <w:rPr>
          <w:rFonts w:ascii="Times New Roman" w:hAnsi="Times New Roman" w:cs="Times New Roman"/>
        </w:rPr>
        <w:t xml:space="preserve">                         </w:t>
      </w:r>
      <w:r w:rsidRPr="00A46631">
        <w:rPr>
          <w:rFonts w:ascii="Times New Roman" w:hAnsi="Times New Roman" w:cs="Times New Roman"/>
        </w:rPr>
        <w:t xml:space="preserve"> Саенко А. Н.</w:t>
      </w:r>
      <w:r w:rsidR="00373899" w:rsidRPr="00A46631">
        <w:rPr>
          <w:rFonts w:ascii="Times New Roman" w:hAnsi="Times New Roman" w:cs="Times New Roman"/>
        </w:rPr>
        <w:t xml:space="preserve"> </w:t>
      </w:r>
      <w:r w:rsidR="008A18C3" w:rsidRPr="00A46631">
        <w:rPr>
          <w:rFonts w:ascii="Times New Roman" w:hAnsi="Times New Roman" w:cs="Times New Roman"/>
        </w:rPr>
        <w:t xml:space="preserve">                    </w:t>
      </w:r>
      <w:r w:rsidR="00373899" w:rsidRPr="00A46631">
        <w:rPr>
          <w:rFonts w:ascii="Times New Roman" w:hAnsi="Times New Roman" w:cs="Times New Roman"/>
        </w:rPr>
        <w:t>«09» января 201</w:t>
      </w:r>
      <w:r w:rsidR="008A18C3" w:rsidRPr="00A46631">
        <w:rPr>
          <w:rFonts w:ascii="Times New Roman" w:hAnsi="Times New Roman" w:cs="Times New Roman"/>
        </w:rPr>
        <w:t>9</w:t>
      </w:r>
      <w:r w:rsidR="00373899" w:rsidRPr="00A46631">
        <w:rPr>
          <w:rFonts w:ascii="Times New Roman" w:hAnsi="Times New Roman" w:cs="Times New Roman"/>
        </w:rPr>
        <w:t xml:space="preserve"> год</w:t>
      </w:r>
    </w:p>
    <w:p w:rsidR="00F200EF" w:rsidRPr="00E86305" w:rsidRDefault="00F200EF" w:rsidP="00F200EF">
      <w:pPr>
        <w:ind w:right="-74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200EF" w:rsidRPr="00E86305" w:rsidSect="002B7210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172AC"/>
    <w:rsid w:val="0009462A"/>
    <w:rsid w:val="000A6902"/>
    <w:rsid w:val="000C2156"/>
    <w:rsid w:val="000D0CED"/>
    <w:rsid w:val="000F60B1"/>
    <w:rsid w:val="00120EDE"/>
    <w:rsid w:val="00216D8C"/>
    <w:rsid w:val="002172AC"/>
    <w:rsid w:val="0026226E"/>
    <w:rsid w:val="002A0C76"/>
    <w:rsid w:val="002B7210"/>
    <w:rsid w:val="002C7739"/>
    <w:rsid w:val="002E5B87"/>
    <w:rsid w:val="003161F4"/>
    <w:rsid w:val="00353AF2"/>
    <w:rsid w:val="00373899"/>
    <w:rsid w:val="004B0C70"/>
    <w:rsid w:val="004B1CF0"/>
    <w:rsid w:val="004D1A61"/>
    <w:rsid w:val="004E6DB3"/>
    <w:rsid w:val="004F4CFB"/>
    <w:rsid w:val="00546145"/>
    <w:rsid w:val="00565393"/>
    <w:rsid w:val="00594B58"/>
    <w:rsid w:val="005A2F0B"/>
    <w:rsid w:val="005D7314"/>
    <w:rsid w:val="005D7FE2"/>
    <w:rsid w:val="00603C45"/>
    <w:rsid w:val="006A5C97"/>
    <w:rsid w:val="006E25A0"/>
    <w:rsid w:val="006F66C2"/>
    <w:rsid w:val="00716153"/>
    <w:rsid w:val="007233FC"/>
    <w:rsid w:val="007563A5"/>
    <w:rsid w:val="00761048"/>
    <w:rsid w:val="00762A8D"/>
    <w:rsid w:val="00803E20"/>
    <w:rsid w:val="0081345E"/>
    <w:rsid w:val="00835A5E"/>
    <w:rsid w:val="00870A90"/>
    <w:rsid w:val="00881196"/>
    <w:rsid w:val="0088469A"/>
    <w:rsid w:val="00896005"/>
    <w:rsid w:val="008A18C3"/>
    <w:rsid w:val="008D10D6"/>
    <w:rsid w:val="008D435F"/>
    <w:rsid w:val="008D4732"/>
    <w:rsid w:val="008F0A72"/>
    <w:rsid w:val="00911A9E"/>
    <w:rsid w:val="00950D53"/>
    <w:rsid w:val="00952E53"/>
    <w:rsid w:val="009A1004"/>
    <w:rsid w:val="009B4F56"/>
    <w:rsid w:val="009D566C"/>
    <w:rsid w:val="009F53DD"/>
    <w:rsid w:val="00A07378"/>
    <w:rsid w:val="00A33FE5"/>
    <w:rsid w:val="00A46631"/>
    <w:rsid w:val="00A534FF"/>
    <w:rsid w:val="00A63DC1"/>
    <w:rsid w:val="00A66085"/>
    <w:rsid w:val="00AF7816"/>
    <w:rsid w:val="00B00C71"/>
    <w:rsid w:val="00B514E8"/>
    <w:rsid w:val="00B8112A"/>
    <w:rsid w:val="00B82750"/>
    <w:rsid w:val="00BC1666"/>
    <w:rsid w:val="00C21E07"/>
    <w:rsid w:val="00C27D99"/>
    <w:rsid w:val="00C37DCB"/>
    <w:rsid w:val="00C726CE"/>
    <w:rsid w:val="00D32C6E"/>
    <w:rsid w:val="00D53E85"/>
    <w:rsid w:val="00DE1CC4"/>
    <w:rsid w:val="00E3504A"/>
    <w:rsid w:val="00E54954"/>
    <w:rsid w:val="00E66594"/>
    <w:rsid w:val="00E86305"/>
    <w:rsid w:val="00E87501"/>
    <w:rsid w:val="00EB6A17"/>
    <w:rsid w:val="00ED68F9"/>
    <w:rsid w:val="00EE6848"/>
    <w:rsid w:val="00EF14B2"/>
    <w:rsid w:val="00F200EF"/>
    <w:rsid w:val="00F2011E"/>
    <w:rsid w:val="00F36BEB"/>
    <w:rsid w:val="00F6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33</cp:revision>
  <cp:lastPrinted>2019-02-18T03:09:00Z</cp:lastPrinted>
  <dcterms:created xsi:type="dcterms:W3CDTF">2018-06-15T02:59:00Z</dcterms:created>
  <dcterms:modified xsi:type="dcterms:W3CDTF">2019-02-18T04:12:00Z</dcterms:modified>
</cp:coreProperties>
</file>